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15"/>
        <w:tblW w:w="9894" w:type="dxa"/>
        <w:tblLook w:val="04A0" w:firstRow="1" w:lastRow="0" w:firstColumn="1" w:lastColumn="0" w:noHBand="0" w:noVBand="1"/>
      </w:tblPr>
      <w:tblGrid>
        <w:gridCol w:w="959"/>
        <w:gridCol w:w="6951"/>
        <w:gridCol w:w="1984"/>
      </w:tblGrid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TT</w:t>
            </w:r>
          </w:p>
        </w:tc>
        <w:tc>
          <w:tcPr>
            <w:tcW w:w="6951" w:type="dxa"/>
          </w:tcPr>
          <w:p w:rsidR="002E532F" w:rsidRPr="00047669" w:rsidRDefault="002E532F" w:rsidP="0041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7910" w:type="dxa"/>
            <w:gridSpan w:val="2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CẤP THÀNH PHỐ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Hội thi thể dục thể thao Thành phố Hồ Chí Minh  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19 môn</w:t>
            </w: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Giải Bóng rổ học sinh THPT Thành phố Hồ Chí Minh 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Giải Thể dục Aerobic-Aerobicdance-Cheerdance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Giải Bóng chuyền học sinh phổ thông Thành phố Hồ Chí Minh 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Giải chạy bộ trực tuyến ngành Giáo dục EduRu</w:t>
            </w:r>
            <w:bookmarkStart w:id="0" w:name="_GoBack"/>
            <w:bookmarkEnd w:id="0"/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669" w:rsidRPr="00047669" w:rsidTr="0041309D">
        <w:trPr>
          <w:trHeight w:val="635"/>
        </w:trPr>
        <w:tc>
          <w:tcPr>
            <w:tcW w:w="959" w:type="dxa"/>
          </w:tcPr>
          <w:p w:rsidR="00047669" w:rsidRPr="00047669" w:rsidRDefault="00047669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047669" w:rsidRPr="00047669" w:rsidRDefault="00047669" w:rsidP="004130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</w:rPr>
              <w:t>Cuộc thi “Học sinh, sinh viên với ý tưởng khởi nghiệp” cấp Thành phố</w:t>
            </w:r>
          </w:p>
        </w:tc>
        <w:tc>
          <w:tcPr>
            <w:tcW w:w="1984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669" w:rsidRPr="00047669" w:rsidTr="0041309D">
        <w:tc>
          <w:tcPr>
            <w:tcW w:w="959" w:type="dxa"/>
          </w:tcPr>
          <w:p w:rsidR="00047669" w:rsidRPr="00047669" w:rsidRDefault="00047669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047669" w:rsidRPr="00047669" w:rsidRDefault="00047669" w:rsidP="00A37F2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</w:rPr>
              <w:t xml:space="preserve">Hội thi Tiếng hát </w:t>
            </w:r>
            <w:r w:rsidR="00A37F29">
              <w:rPr>
                <w:rFonts w:ascii="Times New Roman" w:hAnsi="Times New Roman" w:cs="Times New Roman"/>
                <w:sz w:val="28"/>
                <w:szCs w:val="28"/>
              </w:rPr>
              <w:t xml:space="preserve">Chú ve con </w:t>
            </w:r>
            <w:r w:rsidRPr="00047669">
              <w:rPr>
                <w:rFonts w:ascii="Times New Roman" w:hAnsi="Times New Roman" w:cs="Times New Roman"/>
                <w:sz w:val="28"/>
                <w:szCs w:val="28"/>
              </w:rPr>
              <w:t>học sinh, họ</w:t>
            </w:r>
            <w:r w:rsidR="00A37F29">
              <w:rPr>
                <w:rFonts w:ascii="Times New Roman" w:hAnsi="Times New Roman" w:cs="Times New Roman"/>
                <w:sz w:val="28"/>
                <w:szCs w:val="28"/>
              </w:rPr>
              <w:t xml:space="preserve">c viên </w:t>
            </w:r>
            <w:r w:rsidRPr="00047669">
              <w:rPr>
                <w:rFonts w:ascii="Times New Roman" w:hAnsi="Times New Roman" w:cs="Times New Roman"/>
                <w:sz w:val="28"/>
                <w:szCs w:val="28"/>
              </w:rPr>
              <w:t>Thành phố năm 2026</w:t>
            </w:r>
            <w:r w:rsidR="00CC5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669" w:rsidRPr="00047669" w:rsidTr="0041309D">
        <w:tc>
          <w:tcPr>
            <w:tcW w:w="959" w:type="dxa"/>
          </w:tcPr>
          <w:p w:rsidR="00047669" w:rsidRPr="00047669" w:rsidRDefault="00047669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047669" w:rsidRPr="00047669" w:rsidRDefault="00047669" w:rsidP="004130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Cuộc thi về học tập và làm theo tư tưởng, đạo đức, phong cách Hồ Chí Minh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BB2" w:rsidRPr="00047669" w:rsidTr="0041309D">
        <w:tc>
          <w:tcPr>
            <w:tcW w:w="959" w:type="dxa"/>
          </w:tcPr>
          <w:p w:rsidR="00785BB2" w:rsidRPr="00047669" w:rsidRDefault="00785BB2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785BB2" w:rsidRPr="00047669" w:rsidRDefault="00785BB2" w:rsidP="0041309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Hội thi sáng tạo xây dựng “Trường học Hạnh phúc” cấp Thành phố</w:t>
            </w:r>
          </w:p>
        </w:tc>
        <w:tc>
          <w:tcPr>
            <w:tcW w:w="1984" w:type="dxa"/>
          </w:tcPr>
          <w:p w:rsidR="00785BB2" w:rsidRPr="00047669" w:rsidRDefault="00785BB2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7910" w:type="dxa"/>
            <w:gridSpan w:val="2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CẤP TOÀN QUỐC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2F" w:rsidRPr="00047669" w:rsidTr="0041309D">
        <w:tc>
          <w:tcPr>
            <w:tcW w:w="959" w:type="dxa"/>
          </w:tcPr>
          <w:p w:rsidR="002E532F" w:rsidRPr="00047669" w:rsidRDefault="002E532F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Giải thể thao học sinh phổ thông toàn quốc </w:t>
            </w:r>
          </w:p>
        </w:tc>
        <w:tc>
          <w:tcPr>
            <w:tcW w:w="1984" w:type="dxa"/>
          </w:tcPr>
          <w:p w:rsidR="002E532F" w:rsidRPr="00047669" w:rsidRDefault="002E532F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 môn</w:t>
            </w:r>
          </w:p>
        </w:tc>
      </w:tr>
      <w:tr w:rsidR="00047669" w:rsidRPr="00047669" w:rsidTr="0041309D">
        <w:tc>
          <w:tcPr>
            <w:tcW w:w="959" w:type="dxa"/>
          </w:tcPr>
          <w:p w:rsidR="00047669" w:rsidRPr="00047669" w:rsidRDefault="00047669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47669">
              <w:rPr>
                <w:rFonts w:ascii="Times New Roman" w:hAnsi="Times New Roman" w:cs="Times New Roman"/>
                <w:sz w:val="28"/>
                <w:szCs w:val="28"/>
              </w:rPr>
              <w:t>Cuộc thi “Học sinh, sinh viên với ý tưởng khởi nghiệp” cấ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Quốc gia</w:t>
            </w:r>
          </w:p>
        </w:tc>
        <w:tc>
          <w:tcPr>
            <w:tcW w:w="1984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047669" w:rsidRPr="00047669" w:rsidTr="0041309D">
        <w:trPr>
          <w:trHeight w:val="907"/>
        </w:trPr>
        <w:tc>
          <w:tcPr>
            <w:tcW w:w="959" w:type="dxa"/>
          </w:tcPr>
          <w:p w:rsidR="00047669" w:rsidRPr="00047669" w:rsidRDefault="00047669" w:rsidP="0041309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1" w:type="dxa"/>
          </w:tcPr>
          <w:p w:rsidR="00047669" w:rsidRPr="00301FCC" w:rsidRDefault="00047669" w:rsidP="0041309D">
            <w:pPr>
              <w:shd w:val="clear" w:color="auto" w:fill="FFFFFF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0476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Cuộc thi trực tuyến “Tuổi trẻ học tập và làm theo tư tưởng, đạo đức, phong cách Hồ Chí Minh” </w:t>
            </w:r>
          </w:p>
        </w:tc>
        <w:tc>
          <w:tcPr>
            <w:tcW w:w="1984" w:type="dxa"/>
          </w:tcPr>
          <w:p w:rsidR="00047669" w:rsidRPr="00047669" w:rsidRDefault="00047669" w:rsidP="0041309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225D96" w:rsidRPr="0041309D" w:rsidRDefault="0041309D" w:rsidP="0041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9D">
        <w:rPr>
          <w:rFonts w:ascii="Times New Roman" w:hAnsi="Times New Roman" w:cs="Times New Roman"/>
          <w:b/>
          <w:sz w:val="28"/>
          <w:szCs w:val="28"/>
        </w:rPr>
        <w:t>DANH MỤC CÁC CUỘC THI NĂM HỌC 2025 - 2026</w:t>
      </w:r>
    </w:p>
    <w:sectPr w:rsidR="00225D96" w:rsidRPr="0041309D" w:rsidSect="004373A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778C"/>
    <w:multiLevelType w:val="hybridMultilevel"/>
    <w:tmpl w:val="2AEE6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14D92"/>
    <w:multiLevelType w:val="hybridMultilevel"/>
    <w:tmpl w:val="9B384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60B08"/>
    <w:multiLevelType w:val="multilevel"/>
    <w:tmpl w:val="F05463EC"/>
    <w:lvl w:ilvl="0">
      <w:start w:val="1"/>
      <w:numFmt w:val="decimal"/>
      <w:pStyle w:val="C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2F"/>
    <w:rsid w:val="00047669"/>
    <w:rsid w:val="00225D96"/>
    <w:rsid w:val="002E532F"/>
    <w:rsid w:val="00301FCC"/>
    <w:rsid w:val="0041309D"/>
    <w:rsid w:val="004373A6"/>
    <w:rsid w:val="00785BB2"/>
    <w:rsid w:val="00A37F29"/>
    <w:rsid w:val="00CA2209"/>
    <w:rsid w:val="00CC5BB8"/>
    <w:rsid w:val="00D0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BB53"/>
  <w15:docId w15:val="{2E87DA8D-DA4F-4DEE-ACB8-9D776E59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">
    <w:name w:val="C2"/>
    <w:basedOn w:val="Normal"/>
    <w:autoRedefine/>
    <w:qFormat/>
    <w:rsid w:val="00D04B7A"/>
    <w:pPr>
      <w:numPr>
        <w:numId w:val="1"/>
      </w:numPr>
      <w:tabs>
        <w:tab w:val="left" w:pos="567"/>
        <w:tab w:val="left" w:pos="851"/>
        <w:tab w:val="left" w:pos="1134"/>
      </w:tabs>
      <w:spacing w:before="120" w:after="0" w:line="240" w:lineRule="auto"/>
      <w:contextualSpacing/>
      <w:jc w:val="both"/>
    </w:pPr>
    <w:rPr>
      <w:rFonts w:ascii="Times New Roman" w:eastAsia="Times New Roman" w:hAnsi="Times New Roman" w:cs="Times New Roman"/>
      <w:b/>
      <w:sz w:val="28"/>
      <w:szCs w:val="28"/>
      <w:lang w:val="vi-VN" w:eastAsia="x-none" w:bidi="en-US"/>
    </w:rPr>
  </w:style>
  <w:style w:type="table" w:styleId="TableGrid">
    <w:name w:val="Table Grid"/>
    <w:basedOn w:val="TableNormal"/>
    <w:uiPriority w:val="59"/>
    <w:rsid w:val="002E5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3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47669"/>
    <w:rPr>
      <w:rFonts w:ascii="Times New Roman" w:eastAsia="Times New Roman" w:hAnsi="Times New Roman" w:cs="Times New Roman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Nghia Nhan</dc:creator>
  <cp:lastModifiedBy>Le Anh Huyen Trang</cp:lastModifiedBy>
  <cp:revision>8</cp:revision>
  <dcterms:created xsi:type="dcterms:W3CDTF">2025-09-24T10:25:00Z</dcterms:created>
  <dcterms:modified xsi:type="dcterms:W3CDTF">2025-09-30T11:13:00Z</dcterms:modified>
</cp:coreProperties>
</file>